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07" w:rsidRPr="00254307" w:rsidRDefault="00254307" w:rsidP="0025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2543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Erasmus+ Program</w:t>
      </w:r>
    </w:p>
    <w:p w:rsidR="00254307" w:rsidRPr="00254307" w:rsidRDefault="00254307" w:rsidP="0025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43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Mobilitási projektek (KA1)</w:t>
      </w:r>
    </w:p>
    <w:p w:rsidR="00254307" w:rsidRPr="00254307" w:rsidRDefault="00254307" w:rsidP="0025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4307" w:rsidRPr="00254307" w:rsidRDefault="00254307" w:rsidP="0025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5430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Motivációs </w:t>
      </w:r>
      <w:proofErr w:type="gramStart"/>
      <w:r w:rsidRPr="0025430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levél minta</w:t>
      </w:r>
      <w:proofErr w:type="gramEnd"/>
    </w:p>
    <w:p w:rsidR="00254307" w:rsidRPr="00254307" w:rsidRDefault="00254307" w:rsidP="0025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07" w:rsidRPr="00254307" w:rsidRDefault="00254307" w:rsidP="0025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07" w:rsidRPr="00254307" w:rsidRDefault="00254307" w:rsidP="0025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07" w:rsidRPr="00254307" w:rsidRDefault="00254307" w:rsidP="00254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43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motivációs levél tartalma</w:t>
      </w:r>
    </w:p>
    <w:p w:rsidR="00254307" w:rsidRPr="00254307" w:rsidRDefault="00254307" w:rsidP="0025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07" w:rsidRPr="00254307" w:rsidRDefault="00254307" w:rsidP="0025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07" w:rsidRPr="00254307" w:rsidRDefault="00254307" w:rsidP="0025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307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307">
        <w:rPr>
          <w:rFonts w:ascii="Times New Roman" w:eastAsia="Times New Roman" w:hAnsi="Times New Roman" w:cs="Times New Roman"/>
          <w:sz w:val="24"/>
          <w:szCs w:val="24"/>
          <w:lang w:eastAsia="hu-HU"/>
        </w:rPr>
        <w:t>- Személyes adatok (név, születési idő, születési hely, lakcím, elérhetőség: telefonszám, e-mail cím)</w:t>
      </w: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30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Leírás a családról, lakóhelyről</w:t>
      </w: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30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Leírás a hobbiról, szabadidős tevékenységekről</w:t>
      </w: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307">
        <w:rPr>
          <w:rFonts w:ascii="Times New Roman" w:eastAsia="Times New Roman" w:hAnsi="Times New Roman" w:cs="Times New Roman"/>
          <w:sz w:val="24"/>
          <w:szCs w:val="24"/>
          <w:lang w:eastAsia="hu-HU"/>
        </w:rPr>
        <w:t>II.</w:t>
      </w:r>
      <w:r w:rsidRPr="0025430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Szakmai önéletrajz (melyik osztályba jár jelenleg, milyen szakmát tanul, mennyi ideje, milyen eredménnyel, hol tölti a gyakorlatát)</w:t>
      </w: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307">
        <w:rPr>
          <w:rFonts w:ascii="Times New Roman" w:eastAsia="Times New Roman" w:hAnsi="Times New Roman" w:cs="Times New Roman"/>
          <w:sz w:val="24"/>
          <w:szCs w:val="24"/>
          <w:lang w:eastAsia="hu-HU"/>
        </w:rPr>
        <w:t>- Tanult idegen nyelv (milyen idegen nyelv(</w:t>
      </w:r>
      <w:proofErr w:type="spellStart"/>
      <w:r w:rsidRPr="00254307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25430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spellStart"/>
      <w:r w:rsidRPr="00254307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proofErr w:type="spellEnd"/>
      <w:r w:rsidRPr="002543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tanult eddig, milyen eredménnyel)</w:t>
      </w: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30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Milyen szakmai tervei vannak a jövőben?</w:t>
      </w: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307">
        <w:rPr>
          <w:rFonts w:ascii="Times New Roman" w:eastAsia="Times New Roman" w:hAnsi="Times New Roman" w:cs="Times New Roman"/>
          <w:sz w:val="24"/>
          <w:szCs w:val="24"/>
          <w:lang w:eastAsia="hu-HU"/>
        </w:rPr>
        <w:t>III.</w:t>
      </w: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307">
        <w:rPr>
          <w:rFonts w:ascii="Times New Roman" w:eastAsia="Times New Roman" w:hAnsi="Times New Roman" w:cs="Times New Roman"/>
          <w:sz w:val="24"/>
          <w:szCs w:val="24"/>
          <w:lang w:eastAsia="hu-HU"/>
        </w:rPr>
        <w:t>- Volt-e már külföldön, s ha igen, hol, kivel, mennyi időre?</w:t>
      </w: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5430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Miért utazna ki külföldi gyakorlatra, milyen elvárásai vannak a külföldi gyakorlattal kapcsolatban? </w:t>
      </w: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5430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IV.</w:t>
      </w: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307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Kötelező melléklet a 2. oldalon található táblázat kitöltése.</w:t>
      </w: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3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motivációs levél formai követelményei: </w:t>
      </w: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307">
        <w:rPr>
          <w:rFonts w:ascii="Times New Roman" w:eastAsia="Times New Roman" w:hAnsi="Times New Roman" w:cs="Times New Roman"/>
          <w:sz w:val="24"/>
          <w:szCs w:val="24"/>
          <w:lang w:eastAsia="hu-HU"/>
        </w:rPr>
        <w:t>1-1,5 A4-es oldal, Times New Roman betűtípus, 12-es betűméret.</w:t>
      </w: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3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Benyújtási cím: </w:t>
      </w:r>
      <w:r w:rsidR="00C02EF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hu-HU"/>
        </w:rPr>
        <w:t>bohus.maria@vizmu.net</w:t>
      </w:r>
      <w:r w:rsidRPr="002543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</w:t>
      </w:r>
      <w:r w:rsidR="00C02E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/vagy</w:t>
      </w:r>
      <w:r w:rsidRPr="002543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projekt koordinátor e-mail címe</w:t>
      </w: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07" w:rsidRPr="00254307" w:rsidRDefault="00254307" w:rsidP="00254307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30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Kötelező melléklet</w:t>
      </w: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307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Aláírásommal igazolom, hogy az X-szel jelölt kritériumnak felelek meg:</w:t>
      </w: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340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230"/>
      </w:tblGrid>
      <w:tr w:rsidR="00254307" w:rsidRPr="00254307" w:rsidTr="004E524E">
        <w:trPr>
          <w:trHeight w:val="603"/>
        </w:trPr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4307" w:rsidRPr="00254307" w:rsidRDefault="00254307" w:rsidP="00254307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54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Hátrányos helyzetűnek tekintendő az a</w:t>
            </w:r>
            <w:r w:rsidRPr="00254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szakmai alapképzésben részt vevő fiatal: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54307" w:rsidRPr="00254307" w:rsidRDefault="00254307" w:rsidP="00254307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254307" w:rsidRPr="00254307" w:rsidTr="004E524E"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4307" w:rsidRPr="00254307" w:rsidRDefault="00254307" w:rsidP="0025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43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aki az 1997. évi XXXI. törvény 19.</w:t>
            </w:r>
            <w:proofErr w:type="gramStart"/>
            <w:r w:rsidRPr="002543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§,és</w:t>
            </w:r>
            <w:proofErr w:type="gramEnd"/>
            <w:r w:rsidRPr="002543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20.§ szerint</w:t>
            </w:r>
          </w:p>
          <w:p w:rsidR="00254307" w:rsidRPr="00254307" w:rsidRDefault="00254307" w:rsidP="0025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rendszeres gyermekvédelmi kedvezményre jogosult</w:t>
            </w:r>
            <w:r w:rsidRPr="002543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25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gyámhatósági védelembe</w:t>
            </w:r>
            <w:r w:rsidRPr="002543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5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vett</w:t>
            </w:r>
            <w:r w:rsidRPr="002543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4307" w:rsidRPr="00254307" w:rsidRDefault="00254307" w:rsidP="00254307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4307" w:rsidRPr="00254307" w:rsidTr="004E524E">
        <w:tc>
          <w:tcPr>
            <w:tcW w:w="51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4307" w:rsidRPr="00254307" w:rsidRDefault="00254307" w:rsidP="0025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43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aki a 2013. évi CCXXXII. törvény 4.§ (2) bekezdése szerint </w:t>
            </w:r>
            <w:r w:rsidRPr="0025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ingyenes tankönyvre jogosult</w:t>
            </w:r>
            <w:r w:rsidRPr="002543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4307" w:rsidRPr="00254307" w:rsidRDefault="00254307" w:rsidP="00254307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4307" w:rsidRPr="00254307" w:rsidTr="004E524E">
        <w:tc>
          <w:tcPr>
            <w:tcW w:w="51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4307" w:rsidRPr="00254307" w:rsidRDefault="00254307" w:rsidP="00254307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43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akit </w:t>
            </w:r>
            <w:r w:rsidRPr="0025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egyedülálló szülő</w:t>
            </w:r>
            <w:r w:rsidRPr="002543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nevel;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4307" w:rsidRPr="00254307" w:rsidRDefault="00254307" w:rsidP="00254307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4307" w:rsidRPr="00254307" w:rsidTr="004E524E">
        <w:tc>
          <w:tcPr>
            <w:tcW w:w="51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4307" w:rsidRPr="00254307" w:rsidRDefault="00254307" w:rsidP="00254307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43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aki </w:t>
            </w:r>
            <w:r w:rsidRPr="0025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árvaellátás</w:t>
            </w:r>
            <w:r w:rsidRPr="002543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 részesül;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4307" w:rsidRPr="00254307" w:rsidRDefault="00254307" w:rsidP="00254307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4307" w:rsidRPr="00254307" w:rsidTr="004E524E">
        <w:tc>
          <w:tcPr>
            <w:tcW w:w="51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4307" w:rsidRPr="00254307" w:rsidRDefault="00254307" w:rsidP="00254307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43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aki az 1998. évi XXVI. Tv. 4. § a. pontja szerint </w:t>
            </w:r>
            <w:r w:rsidRPr="0025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fogyatékos személy</w:t>
            </w:r>
            <w:r w:rsidRPr="002543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4307" w:rsidRPr="00254307" w:rsidRDefault="00254307" w:rsidP="002543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4307" w:rsidRPr="00254307" w:rsidTr="004E524E">
        <w:tc>
          <w:tcPr>
            <w:tcW w:w="51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4307" w:rsidRPr="00254307" w:rsidRDefault="00254307" w:rsidP="00254307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családba fogadott</w:t>
            </w:r>
            <w:r w:rsidRPr="002543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4307" w:rsidRPr="00254307" w:rsidRDefault="00254307" w:rsidP="00254307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4307" w:rsidRPr="00254307" w:rsidTr="004E524E">
        <w:tc>
          <w:tcPr>
            <w:tcW w:w="51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4307" w:rsidRPr="00254307" w:rsidRDefault="00254307" w:rsidP="00254307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átmeneti nevelésbe vett</w:t>
            </w:r>
            <w:r w:rsidRPr="002543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4307" w:rsidRPr="00254307" w:rsidRDefault="00254307" w:rsidP="00254307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4307" w:rsidRPr="00254307" w:rsidTr="004E524E">
        <w:tc>
          <w:tcPr>
            <w:tcW w:w="51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4307" w:rsidRPr="00254307" w:rsidRDefault="00254307" w:rsidP="00254307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ideiglenes hatállyal elhelyezett</w:t>
            </w:r>
            <w:r w:rsidRPr="002543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4307" w:rsidRPr="00254307" w:rsidRDefault="00254307" w:rsidP="00254307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4307" w:rsidRPr="00254307" w:rsidTr="004E524E">
        <w:tc>
          <w:tcPr>
            <w:tcW w:w="51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4307" w:rsidRPr="00254307" w:rsidRDefault="00254307" w:rsidP="00254307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utógondozásban</w:t>
            </w:r>
            <w:r w:rsidRPr="002543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vagy </w:t>
            </w:r>
            <w:r w:rsidRPr="0025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utógondozói ellátásban</w:t>
            </w:r>
            <w:r w:rsidRPr="002543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részesül;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4307" w:rsidRPr="00254307" w:rsidRDefault="00254307" w:rsidP="00254307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4307" w:rsidRPr="00254307" w:rsidTr="004E524E">
        <w:tc>
          <w:tcPr>
            <w:tcW w:w="51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4307" w:rsidRPr="00254307" w:rsidRDefault="00254307" w:rsidP="00254307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43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aki </w:t>
            </w:r>
            <w:r w:rsidRPr="0025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speciális étkezési igényű</w:t>
            </w:r>
            <w:r w:rsidRPr="002543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4307" w:rsidRPr="00254307" w:rsidRDefault="00254307" w:rsidP="00254307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4307" w:rsidRPr="00254307" w:rsidTr="004E524E">
        <w:tc>
          <w:tcPr>
            <w:tcW w:w="51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4307" w:rsidRPr="00254307" w:rsidRDefault="00254307" w:rsidP="00254307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43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aki </w:t>
            </w:r>
            <w:r w:rsidRPr="0025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hátrányos helyzetű településen él</w:t>
            </w:r>
            <w:r w:rsidRPr="002543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2543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4307" w:rsidRPr="00254307" w:rsidRDefault="00254307" w:rsidP="002543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43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254307" w:rsidRPr="00254307" w:rsidTr="004E524E">
        <w:tc>
          <w:tcPr>
            <w:tcW w:w="51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4307" w:rsidRPr="00254307" w:rsidRDefault="00254307" w:rsidP="00254307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54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A fentiek közül egyik sem.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4307" w:rsidRPr="00254307" w:rsidRDefault="00254307" w:rsidP="002543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54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307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………………………………………</w:t>
      </w:r>
      <w:proofErr w:type="gramStart"/>
      <w:r w:rsidRPr="0025430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25430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07" w:rsidRPr="00254307" w:rsidRDefault="00254307" w:rsidP="0025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07" w:rsidRPr="00254307" w:rsidRDefault="00254307" w:rsidP="00254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30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……………………………………………..</w:t>
      </w:r>
    </w:p>
    <w:p w:rsidR="00254307" w:rsidRPr="00BE70C6" w:rsidRDefault="00254307" w:rsidP="00BE7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307">
        <w:rPr>
          <w:rFonts w:ascii="Times New Roman" w:eastAsia="Times New Roman" w:hAnsi="Times New Roman" w:cs="Times New Roman"/>
          <w:sz w:val="24"/>
          <w:szCs w:val="24"/>
          <w:lang w:eastAsia="hu-HU"/>
        </w:rPr>
        <w:t>Név, aláírás</w:t>
      </w:r>
    </w:p>
    <w:sectPr w:rsidR="00254307" w:rsidRPr="00BE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1F8" w:rsidRDefault="00C461F8" w:rsidP="00254307">
      <w:pPr>
        <w:spacing w:after="0" w:line="240" w:lineRule="auto"/>
      </w:pPr>
      <w:r>
        <w:separator/>
      </w:r>
    </w:p>
  </w:endnote>
  <w:endnote w:type="continuationSeparator" w:id="0">
    <w:p w:rsidR="00C461F8" w:rsidRDefault="00C461F8" w:rsidP="0025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1F8" w:rsidRDefault="00C461F8" w:rsidP="00254307">
      <w:pPr>
        <w:spacing w:after="0" w:line="240" w:lineRule="auto"/>
      </w:pPr>
      <w:r>
        <w:separator/>
      </w:r>
    </w:p>
  </w:footnote>
  <w:footnote w:type="continuationSeparator" w:id="0">
    <w:p w:rsidR="00C461F8" w:rsidRDefault="00C461F8" w:rsidP="00254307">
      <w:pPr>
        <w:spacing w:after="0" w:line="240" w:lineRule="auto"/>
      </w:pPr>
      <w:r>
        <w:continuationSeparator/>
      </w:r>
    </w:p>
  </w:footnote>
  <w:footnote w:id="1">
    <w:p w:rsidR="00254307" w:rsidRDefault="00254307" w:rsidP="00254307">
      <w:pPr>
        <w:jc w:val="both"/>
        <w:rPr>
          <w:rFonts w:ascii="Arial" w:eastAsia="Batang" w:hAnsi="Arial" w:cs="Arial"/>
          <w:sz w:val="16"/>
          <w:szCs w:val="16"/>
          <w:lang w:eastAsia="ko-KR"/>
        </w:rPr>
      </w:pPr>
      <w:r w:rsidRPr="00CA5EAE">
        <w:rPr>
          <w:rStyle w:val="Lbjegyzet-karakterek"/>
          <w:rFonts w:ascii="Arial" w:hAnsi="Arial" w:cs="Arial"/>
          <w:sz w:val="18"/>
          <w:szCs w:val="18"/>
        </w:rPr>
        <w:footnoteRef/>
      </w:r>
      <w:r w:rsidRPr="00CA5EAE">
        <w:rPr>
          <w:rFonts w:ascii="Arial" w:hAnsi="Arial" w:cs="Arial"/>
          <w:sz w:val="18"/>
          <w:szCs w:val="18"/>
        </w:rPr>
        <w:t xml:space="preserve">     </w:t>
      </w:r>
      <w:r w:rsidRPr="009251F0">
        <w:rPr>
          <w:rFonts w:ascii="Arial" w:eastAsia="Batang" w:hAnsi="Arial" w:cs="Arial"/>
          <w:sz w:val="16"/>
          <w:szCs w:val="16"/>
          <w:lang w:eastAsia="ko-KR"/>
        </w:rPr>
        <w:t xml:space="preserve">A társadalmi-gazdasági és infrastrukturális szempontból </w:t>
      </w:r>
      <w:r>
        <w:rPr>
          <w:rFonts w:ascii="Arial" w:eastAsia="Batang" w:hAnsi="Arial" w:cs="Arial"/>
          <w:sz w:val="16"/>
          <w:szCs w:val="16"/>
          <w:lang w:eastAsia="ko-KR"/>
        </w:rPr>
        <w:t>kedvezményezett</w:t>
      </w:r>
      <w:r w:rsidRPr="009251F0">
        <w:rPr>
          <w:rFonts w:ascii="Arial" w:eastAsia="Batang" w:hAnsi="Arial" w:cs="Arial"/>
          <w:sz w:val="16"/>
          <w:szCs w:val="16"/>
          <w:lang w:eastAsia="ko-KR"/>
        </w:rPr>
        <w:t xml:space="preserve">, ill. </w:t>
      </w:r>
      <w:r>
        <w:rPr>
          <w:rFonts w:ascii="Arial" w:eastAsia="Batang" w:hAnsi="Arial" w:cs="Arial"/>
          <w:sz w:val="16"/>
          <w:szCs w:val="16"/>
          <w:lang w:eastAsia="ko-KR"/>
        </w:rPr>
        <w:t>jelentős</w:t>
      </w:r>
      <w:r w:rsidRPr="009251F0">
        <w:rPr>
          <w:rFonts w:ascii="Arial" w:eastAsia="Batang" w:hAnsi="Arial" w:cs="Arial"/>
          <w:sz w:val="16"/>
          <w:szCs w:val="16"/>
          <w:lang w:eastAsia="ko-KR"/>
        </w:rPr>
        <w:t xml:space="preserve"> munkanélküliséggel sújtott települések jegyzékéről szóló Korm. Rendeletben, valamint a kedvezményezett </w:t>
      </w:r>
      <w:r>
        <w:rPr>
          <w:rFonts w:ascii="Arial" w:eastAsia="Batang" w:hAnsi="Arial" w:cs="Arial"/>
          <w:sz w:val="16"/>
          <w:szCs w:val="16"/>
          <w:lang w:eastAsia="ko-KR"/>
        </w:rPr>
        <w:t>járások</w:t>
      </w:r>
      <w:r w:rsidRPr="009251F0">
        <w:rPr>
          <w:rFonts w:ascii="Arial" w:eastAsia="Batang" w:hAnsi="Arial" w:cs="Arial"/>
          <w:sz w:val="16"/>
          <w:szCs w:val="16"/>
          <w:lang w:eastAsia="ko-KR"/>
        </w:rPr>
        <w:t xml:space="preserve"> besorolásáról szóló Korm. rendeletben meghatározott település, kistérség</w:t>
      </w:r>
      <w:r>
        <w:rPr>
          <w:rFonts w:ascii="Arial" w:eastAsia="Batang" w:hAnsi="Arial" w:cs="Arial"/>
          <w:sz w:val="16"/>
          <w:szCs w:val="16"/>
          <w:lang w:eastAsia="ko-KR"/>
        </w:rPr>
        <w:t>:</w:t>
      </w:r>
    </w:p>
    <w:p w:rsidR="00254307" w:rsidRPr="009251F0" w:rsidRDefault="00C461F8" w:rsidP="00254307">
      <w:pPr>
        <w:jc w:val="both"/>
        <w:rPr>
          <w:rFonts w:ascii="Arial" w:eastAsia="Batang" w:hAnsi="Arial" w:cs="Arial"/>
          <w:sz w:val="16"/>
          <w:szCs w:val="16"/>
          <w:lang w:eastAsia="ko-KR"/>
        </w:rPr>
      </w:pPr>
      <w:hyperlink r:id="rId1" w:history="1">
        <w:r w:rsidR="00254307" w:rsidRPr="009251F0">
          <w:rPr>
            <w:rStyle w:val="Hiperhivatkozs"/>
            <w:rFonts w:ascii="Arial" w:hAnsi="Arial" w:cs="Arial"/>
            <w:sz w:val="16"/>
            <w:szCs w:val="16"/>
          </w:rPr>
          <w:t>http://net.jogtar.hu/jr/gen/hjegy_doc.cgi?docid=A1500105.KOR</w:t>
        </w:r>
      </w:hyperlink>
    </w:p>
    <w:p w:rsidR="00254307" w:rsidRPr="009251F0" w:rsidRDefault="00C461F8" w:rsidP="0025430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hyperlink r:id="rId2" w:history="1">
        <w:r w:rsidR="00254307" w:rsidRPr="009251F0">
          <w:rPr>
            <w:rStyle w:val="Hiperhivatkozs"/>
            <w:rFonts w:ascii="Arial" w:hAnsi="Arial" w:cs="Arial"/>
            <w:sz w:val="16"/>
            <w:szCs w:val="16"/>
          </w:rPr>
          <w:t>http://net.jogtar.hu/jr/gen/hjegy_doc.cgi?docid=A1400290.KOR</w:t>
        </w:r>
      </w:hyperlink>
    </w:p>
    <w:p w:rsidR="00254307" w:rsidRPr="00CE1C7B" w:rsidRDefault="00254307" w:rsidP="00254307">
      <w:pPr>
        <w:autoSpaceDE w:val="0"/>
        <w:autoSpaceDN w:val="0"/>
        <w:adjustRightInd w:val="0"/>
        <w:rPr>
          <w:sz w:val="18"/>
          <w:szCs w:val="18"/>
        </w:rPr>
      </w:pPr>
    </w:p>
    <w:p w:rsidR="00254307" w:rsidRDefault="00254307" w:rsidP="00BE70C6">
      <w:pPr>
        <w:pStyle w:val="Lbjegyzetszveg"/>
        <w:tabs>
          <w:tab w:val="left" w:pos="142"/>
        </w:tabs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307"/>
    <w:rsid w:val="00227F2B"/>
    <w:rsid w:val="00254307"/>
    <w:rsid w:val="007A6EF2"/>
    <w:rsid w:val="0086369C"/>
    <w:rsid w:val="00A613C4"/>
    <w:rsid w:val="00BE70C6"/>
    <w:rsid w:val="00C02EF0"/>
    <w:rsid w:val="00C461F8"/>
    <w:rsid w:val="00CF16F6"/>
    <w:rsid w:val="00E4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395C7-8A02-41B1-BB4E-58283F46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5430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4307"/>
    <w:rPr>
      <w:sz w:val="20"/>
      <w:szCs w:val="20"/>
    </w:rPr>
  </w:style>
  <w:style w:type="character" w:styleId="Hiperhivatkozs">
    <w:name w:val="Hyperlink"/>
    <w:basedOn w:val="Bekezdsalapbettpusa"/>
    <w:rsid w:val="00254307"/>
    <w:rPr>
      <w:color w:val="0000FF"/>
      <w:u w:val="single"/>
    </w:rPr>
  </w:style>
  <w:style w:type="character" w:customStyle="1" w:styleId="Lbjegyzet-karakterek">
    <w:name w:val="Lábjegyzet-karakterek"/>
    <w:basedOn w:val="Bekezdsalapbettpusa"/>
    <w:rsid w:val="00254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et.jogtar.hu/jr/gen/hjegy_doc.cgi?docid=A1400290.KOR" TargetMode="External"/><Relationship Id="rId1" Type="http://schemas.openxmlformats.org/officeDocument/2006/relationships/hyperlink" Target="http://net.jogtar.hu/jr/gen/hjegy_doc.cgi?docid=A1500105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Gillich</cp:lastModifiedBy>
  <cp:revision>2</cp:revision>
  <cp:lastPrinted>2023-09-07T20:30:00Z</cp:lastPrinted>
  <dcterms:created xsi:type="dcterms:W3CDTF">2023-09-26T09:18:00Z</dcterms:created>
  <dcterms:modified xsi:type="dcterms:W3CDTF">2023-09-26T09:18:00Z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676927258</vt:i4>
  </property>
</Properties>
</file>